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47" w:tblpY="1058"/>
        <w:tblW w:w="14879" w:type="dxa"/>
        <w:tblLayout w:type="fixed"/>
        <w:tblLook w:val="04A0" w:firstRow="1" w:lastRow="0" w:firstColumn="1" w:lastColumn="0" w:noHBand="0" w:noVBand="1"/>
      </w:tblPr>
      <w:tblGrid>
        <w:gridCol w:w="2830"/>
        <w:gridCol w:w="2147"/>
        <w:gridCol w:w="4264"/>
        <w:gridCol w:w="3449"/>
        <w:gridCol w:w="2189"/>
      </w:tblGrid>
      <w:tr w:rsidR="008D1E24" w:rsidRPr="00167EEC" w:rsidTr="008D1E24">
        <w:trPr>
          <w:trHeight w:val="568"/>
        </w:trPr>
        <w:tc>
          <w:tcPr>
            <w:tcW w:w="2830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Цель образовательной деятельности</w:t>
            </w:r>
          </w:p>
        </w:tc>
        <w:tc>
          <w:tcPr>
            <w:tcW w:w="12049" w:type="dxa"/>
            <w:gridSpan w:val="4"/>
          </w:tcPr>
          <w:p w:rsidR="00167EEC" w:rsidRPr="00317295" w:rsidRDefault="00317295" w:rsidP="003172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295">
              <w:rPr>
                <w:rFonts w:ascii="Times New Roman" w:hAnsi="Times New Roman" w:cs="Times New Roman"/>
                <w:i/>
                <w:sz w:val="28"/>
                <w:szCs w:val="20"/>
              </w:rPr>
              <w:t>формирование у дошкольни</w:t>
            </w: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>ка активной социальной позиции посредством знакомства с историческим прошлым и улицами микрорайона Слип.</w:t>
            </w:r>
          </w:p>
        </w:tc>
      </w:tr>
      <w:tr w:rsidR="008D1E24" w:rsidRPr="00167EEC" w:rsidTr="008D1E24">
        <w:trPr>
          <w:trHeight w:val="568"/>
        </w:trPr>
        <w:tc>
          <w:tcPr>
            <w:tcW w:w="2830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Задачи образовательной деятельности</w:t>
            </w:r>
          </w:p>
        </w:tc>
        <w:tc>
          <w:tcPr>
            <w:tcW w:w="12049" w:type="dxa"/>
            <w:gridSpan w:val="4"/>
          </w:tcPr>
          <w:p w:rsidR="00167EEC" w:rsidRDefault="00167EEC" w:rsidP="00167EE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</w:p>
          <w:p w:rsidR="000E1E10" w:rsidRPr="000E1E10" w:rsidRDefault="000E1E10" w:rsidP="000E1E10">
            <w:pPr>
              <w:pStyle w:val="a4"/>
              <w:numPr>
                <w:ilvl w:val="0"/>
                <w:numId w:val="3"/>
              </w:numPr>
              <w:spacing w:before="225" w:after="225" w:line="276" w:lineRule="auto"/>
              <w:jc w:val="both"/>
              <w:rPr>
                <w:color w:val="555555"/>
                <w:sz w:val="28"/>
                <w:szCs w:val="21"/>
              </w:rPr>
            </w:pPr>
            <w:r>
              <w:rPr>
                <w:sz w:val="28"/>
                <w:szCs w:val="28"/>
              </w:rPr>
              <w:t>п</w:t>
            </w:r>
            <w:r w:rsidRPr="00167EEC">
              <w:rPr>
                <w:sz w:val="28"/>
                <w:szCs w:val="28"/>
              </w:rPr>
              <w:t xml:space="preserve">ознакомить детей с известными </w:t>
            </w:r>
            <w:r w:rsidR="00326438">
              <w:rPr>
                <w:sz w:val="28"/>
                <w:szCs w:val="28"/>
              </w:rPr>
              <w:t xml:space="preserve">земляками города Рыбинска                                                      </w:t>
            </w:r>
            <w:proofErr w:type="gramStart"/>
            <w:r w:rsidR="00326438">
              <w:rPr>
                <w:sz w:val="28"/>
                <w:szCs w:val="28"/>
              </w:rPr>
              <w:t xml:space="preserve">   </w:t>
            </w:r>
            <w:r w:rsidR="00500502">
              <w:rPr>
                <w:sz w:val="28"/>
                <w:szCs w:val="28"/>
              </w:rPr>
              <w:t>(</w:t>
            </w:r>
            <w:proofErr w:type="gramEnd"/>
            <w:r w:rsidR="00A54355">
              <w:rPr>
                <w:sz w:val="28"/>
                <w:szCs w:val="28"/>
              </w:rPr>
              <w:t>контр-</w:t>
            </w:r>
            <w:r>
              <w:rPr>
                <w:sz w:val="28"/>
                <w:szCs w:val="28"/>
              </w:rPr>
              <w:t>адмиралом И.А. Колышкиным – героем ВОВ</w:t>
            </w:r>
            <w:r w:rsidR="00500502">
              <w:rPr>
                <w:sz w:val="28"/>
                <w:szCs w:val="28"/>
              </w:rPr>
              <w:t>);</w:t>
            </w:r>
            <w:r>
              <w:rPr>
                <w:sz w:val="28"/>
                <w:szCs w:val="28"/>
              </w:rPr>
              <w:t xml:space="preserve"> </w:t>
            </w:r>
            <w:r w:rsidRPr="00167EEC">
              <w:rPr>
                <w:sz w:val="28"/>
                <w:szCs w:val="28"/>
              </w:rPr>
              <w:t xml:space="preserve"> </w:t>
            </w:r>
          </w:p>
          <w:p w:rsidR="00167EEC" w:rsidRPr="000E1E10" w:rsidRDefault="00167EEC" w:rsidP="000E1E10">
            <w:pPr>
              <w:pStyle w:val="a4"/>
              <w:numPr>
                <w:ilvl w:val="0"/>
                <w:numId w:val="3"/>
              </w:numPr>
              <w:spacing w:before="225" w:after="225" w:line="276" w:lineRule="auto"/>
              <w:jc w:val="both"/>
              <w:rPr>
                <w:color w:val="555555"/>
                <w:sz w:val="28"/>
                <w:szCs w:val="21"/>
              </w:rPr>
            </w:pPr>
            <w:r w:rsidRPr="000E1E10">
              <w:rPr>
                <w:sz w:val="28"/>
                <w:szCs w:val="21"/>
              </w:rPr>
              <w:t>расширить знания детей об истории возникновения поселка «Слип»</w:t>
            </w:r>
            <w:r w:rsidR="000E1E10">
              <w:rPr>
                <w:sz w:val="28"/>
                <w:szCs w:val="21"/>
              </w:rPr>
              <w:t>.</w:t>
            </w:r>
          </w:p>
          <w:p w:rsidR="00167EEC" w:rsidRPr="00317295" w:rsidRDefault="00167EEC" w:rsidP="00317295">
            <w:pPr>
              <w:spacing w:before="225" w:after="225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7295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167EEC" w:rsidRDefault="000E1E10" w:rsidP="000E1E10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67EEC" w:rsidRPr="00167EEC">
              <w:rPr>
                <w:sz w:val="28"/>
                <w:szCs w:val="28"/>
              </w:rPr>
              <w:t xml:space="preserve">азвивать коммуникативные навыки, </w:t>
            </w:r>
            <w:proofErr w:type="spellStart"/>
            <w:r w:rsidR="00167EEC" w:rsidRPr="00167EEC">
              <w:rPr>
                <w:sz w:val="28"/>
                <w:szCs w:val="28"/>
              </w:rPr>
              <w:t>эмпатию</w:t>
            </w:r>
            <w:proofErr w:type="spellEnd"/>
            <w:r w:rsidR="00167EEC" w:rsidRPr="00167EEC">
              <w:rPr>
                <w:sz w:val="28"/>
                <w:szCs w:val="28"/>
              </w:rPr>
              <w:t xml:space="preserve">; </w:t>
            </w:r>
          </w:p>
          <w:p w:rsidR="00167EEC" w:rsidRDefault="000E1E10" w:rsidP="000E1E10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67EEC" w:rsidRPr="00167EEC">
              <w:rPr>
                <w:sz w:val="28"/>
                <w:szCs w:val="28"/>
              </w:rPr>
              <w:t>азвивать внимание, память, творческое воображение</w:t>
            </w:r>
            <w:r w:rsidR="00500502">
              <w:rPr>
                <w:sz w:val="28"/>
                <w:szCs w:val="28"/>
              </w:rPr>
              <w:t>.</w:t>
            </w:r>
          </w:p>
          <w:p w:rsidR="00167EEC" w:rsidRPr="00167EEC" w:rsidRDefault="00167EEC" w:rsidP="000E1E1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167EEC" w:rsidRDefault="00167EEC" w:rsidP="00167EE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317295" w:rsidRPr="00317295" w:rsidRDefault="00317295" w:rsidP="00317295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i/>
                <w:sz w:val="28"/>
                <w:szCs w:val="28"/>
              </w:rPr>
            </w:pPr>
            <w:r w:rsidRPr="00317295">
              <w:rPr>
                <w:sz w:val="28"/>
                <w:szCs w:val="21"/>
              </w:rPr>
              <w:t xml:space="preserve">воспитывать интерес к истории родного города, </w:t>
            </w:r>
            <w:r>
              <w:rPr>
                <w:sz w:val="28"/>
                <w:szCs w:val="21"/>
              </w:rPr>
              <w:t>чувство любви и гордость за него;</w:t>
            </w:r>
          </w:p>
          <w:p w:rsidR="000E1E10" w:rsidRPr="00317295" w:rsidRDefault="00317295" w:rsidP="00317295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i/>
                <w:sz w:val="28"/>
                <w:szCs w:val="28"/>
              </w:rPr>
            </w:pPr>
            <w:r w:rsidRPr="00317295">
              <w:rPr>
                <w:sz w:val="28"/>
                <w:szCs w:val="28"/>
              </w:rPr>
              <w:t>в</w:t>
            </w:r>
            <w:r w:rsidR="00167EEC" w:rsidRPr="00317295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 xml:space="preserve">питывать </w:t>
            </w:r>
            <w:r w:rsidR="00167EEC" w:rsidRPr="00317295">
              <w:rPr>
                <w:sz w:val="28"/>
                <w:szCs w:val="28"/>
              </w:rPr>
              <w:t>эмоционально-чувственного отношения к рассказу педагога.</w:t>
            </w:r>
            <w:r w:rsidR="000E1E10" w:rsidRPr="00317295">
              <w:rPr>
                <w:sz w:val="28"/>
                <w:szCs w:val="21"/>
              </w:rPr>
              <w:t xml:space="preserve"> </w:t>
            </w:r>
          </w:p>
        </w:tc>
      </w:tr>
      <w:tr w:rsidR="008D1E24" w:rsidRPr="00167EEC" w:rsidTr="008D1E24">
        <w:trPr>
          <w:trHeight w:val="568"/>
        </w:trPr>
        <w:tc>
          <w:tcPr>
            <w:tcW w:w="2830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</w:t>
            </w:r>
          </w:p>
        </w:tc>
        <w:tc>
          <w:tcPr>
            <w:tcW w:w="12049" w:type="dxa"/>
            <w:gridSpan w:val="4"/>
          </w:tcPr>
          <w:p w:rsidR="000E1E10" w:rsidRPr="006A596B" w:rsidRDefault="00167EEC" w:rsidP="000E1E1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E10"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книг, рассматривание иллюстраций </w:t>
            </w:r>
            <w:r w:rsidR="000E1E10" w:rsidRPr="000E1E10">
              <w:rPr>
                <w:rFonts w:ascii="Times New Roman" w:hAnsi="Times New Roman" w:cs="Times New Roman"/>
                <w:sz w:val="28"/>
                <w:szCs w:val="28"/>
              </w:rPr>
              <w:t>с изображением города Рыбинска и поселка «Слип»</w:t>
            </w:r>
            <w:r w:rsidR="000E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беседы о родном городе и о </w:t>
            </w:r>
            <w:r w:rsidR="000E1E10" w:rsidRPr="006A5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знаменитых людях нашего города</w:t>
            </w:r>
            <w:r w:rsidR="000E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беседы о ВОВ и </w:t>
            </w:r>
            <w:r w:rsidR="000E1E10" w:rsidRPr="006A5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иллюстраций</w:t>
            </w:r>
            <w:r w:rsidR="000E1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1E10" w:rsidRPr="006A5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7EEC" w:rsidRPr="00167EEC" w:rsidRDefault="00167EEC" w:rsidP="000E1E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24" w:rsidRPr="00167EEC" w:rsidTr="008D1E24">
        <w:trPr>
          <w:trHeight w:val="550"/>
        </w:trPr>
        <w:tc>
          <w:tcPr>
            <w:tcW w:w="2830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12049" w:type="dxa"/>
            <w:gridSpan w:val="4"/>
          </w:tcPr>
          <w:p w:rsidR="00167EEC" w:rsidRPr="00167EEC" w:rsidRDefault="006A73BE" w:rsidP="006A73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проектор, экран, презентация «Знакомство с улицей адмирала Колышкина»</w:t>
            </w:r>
            <w:r w:rsidR="00261638">
              <w:rPr>
                <w:rFonts w:ascii="Times New Roman" w:hAnsi="Times New Roman" w:cs="Times New Roman"/>
                <w:sz w:val="28"/>
                <w:szCs w:val="28"/>
              </w:rPr>
              <w:t>, воздушные шары с буквами и номерами, заготовка макета микрорайона «Слип».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7EEC" w:rsidRPr="00167EEC" w:rsidTr="008D1E24">
        <w:trPr>
          <w:trHeight w:val="568"/>
        </w:trPr>
        <w:tc>
          <w:tcPr>
            <w:tcW w:w="14879" w:type="dxa"/>
            <w:gridSpan w:val="5"/>
          </w:tcPr>
          <w:p w:rsidR="00167EEC" w:rsidRPr="00167EEC" w:rsidRDefault="00167EEC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EC" w:rsidRPr="00167EEC" w:rsidTr="008D1E24">
        <w:trPr>
          <w:trHeight w:val="1206"/>
        </w:trPr>
        <w:tc>
          <w:tcPr>
            <w:tcW w:w="2830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2147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4264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449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2189" w:type="dxa"/>
          </w:tcPr>
          <w:p w:rsidR="00167EEC" w:rsidRPr="00167EEC" w:rsidRDefault="00167EEC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i/>
                <w:sz w:val="28"/>
                <w:szCs w:val="28"/>
              </w:rPr>
              <w:t>Методы, приемы</w:t>
            </w:r>
            <w:r w:rsidR="005005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виды деятельности</w:t>
            </w:r>
          </w:p>
        </w:tc>
      </w:tr>
      <w:tr w:rsidR="006A73BE" w:rsidRPr="00167EEC" w:rsidTr="008D1E24">
        <w:trPr>
          <w:trHeight w:val="740"/>
        </w:trPr>
        <w:tc>
          <w:tcPr>
            <w:tcW w:w="2830" w:type="dxa"/>
            <w:vMerge w:val="restart"/>
          </w:tcPr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 этап</w:t>
            </w:r>
          </w:p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EEC"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EEC">
              <w:rPr>
                <w:rFonts w:ascii="Times New Roman" w:hAnsi="Times New Roman"/>
                <w:sz w:val="28"/>
                <w:szCs w:val="28"/>
              </w:rPr>
              <w:t>мотивационный</w:t>
            </w:r>
          </w:p>
        </w:tc>
        <w:tc>
          <w:tcPr>
            <w:tcW w:w="2147" w:type="dxa"/>
            <w:vMerge w:val="restart"/>
          </w:tcPr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EEC">
              <w:rPr>
                <w:rFonts w:ascii="Times New Roman" w:hAnsi="Times New Roman"/>
                <w:sz w:val="28"/>
                <w:szCs w:val="28"/>
              </w:rPr>
              <w:t>эмоциональный</w:t>
            </w:r>
          </w:p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EEC">
              <w:rPr>
                <w:rFonts w:ascii="Times New Roman" w:hAnsi="Times New Roman"/>
                <w:sz w:val="28"/>
                <w:szCs w:val="28"/>
              </w:rPr>
              <w:t>настрой</w:t>
            </w:r>
          </w:p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B1E" w:rsidRDefault="00BD3B1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B1E" w:rsidRDefault="00BD3B1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B1E" w:rsidRDefault="00BD3B1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B1E" w:rsidRDefault="00BD3B1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B1E" w:rsidRDefault="00BD3B1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B1E" w:rsidRDefault="00BD3B1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B1E" w:rsidRDefault="00BD3B1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B1E" w:rsidRDefault="00BD3B1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73BE" w:rsidRPr="00167EEC" w:rsidRDefault="00BD3B1E" w:rsidP="00BD3B1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A73BE" w:rsidRPr="00167EEC">
              <w:rPr>
                <w:rFonts w:ascii="Times New Roman" w:hAnsi="Times New Roman"/>
                <w:sz w:val="28"/>
                <w:szCs w:val="28"/>
              </w:rPr>
              <w:t>мотивация,</w:t>
            </w:r>
          </w:p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EEC">
              <w:rPr>
                <w:rFonts w:ascii="Times New Roman" w:hAnsi="Times New Roman"/>
                <w:sz w:val="28"/>
                <w:szCs w:val="28"/>
              </w:rPr>
              <w:t>поиск цели</w:t>
            </w:r>
          </w:p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EE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264" w:type="dxa"/>
          </w:tcPr>
          <w:p w:rsidR="006A73BE" w:rsidRPr="00BD3B1E" w:rsidRDefault="006A73BE" w:rsidP="00BD3B1E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3B1E">
              <w:rPr>
                <w:rFonts w:ascii="Times New Roman" w:hAnsi="Times New Roman"/>
                <w:i/>
                <w:sz w:val="28"/>
                <w:szCs w:val="28"/>
              </w:rPr>
              <w:t>Приветствие, установление контакта</w:t>
            </w:r>
          </w:p>
          <w:p w:rsidR="00BD3B1E" w:rsidRDefault="00BD3B1E" w:rsidP="00BD3B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0FC7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покажите свои ладошки, потрите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друг об друга быстро, быстро. </w:t>
            </w:r>
          </w:p>
          <w:p w:rsidR="00BD3B1E" w:rsidRPr="00960FC7" w:rsidRDefault="00BD3B1E" w:rsidP="00BD3B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0FC7">
              <w:rPr>
                <w:rFonts w:ascii="Times New Roman" w:hAnsi="Times New Roman" w:cs="Times New Roman"/>
                <w:sz w:val="28"/>
                <w:szCs w:val="28"/>
              </w:rPr>
              <w:t xml:space="preserve">Что вы чувствуйте? </w:t>
            </w:r>
          </w:p>
          <w:p w:rsidR="00BD3B1E" w:rsidRPr="00960FC7" w:rsidRDefault="00BD3B1E" w:rsidP="00BD3B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0FC7">
              <w:rPr>
                <w:rFonts w:ascii="Times New Roman" w:hAnsi="Times New Roman" w:cs="Times New Roman"/>
                <w:sz w:val="28"/>
                <w:szCs w:val="28"/>
              </w:rPr>
              <w:t>Это тепло ваших добрых рук, а теперь возьмитесь за руки и подарите его друг другу.</w:t>
            </w:r>
          </w:p>
          <w:p w:rsidR="00BD3B1E" w:rsidRPr="00BD3B1E" w:rsidRDefault="00BD3B1E" w:rsidP="00BD3B1E">
            <w:pPr>
              <w:tabs>
                <w:tab w:val="left" w:pos="3544"/>
              </w:tabs>
              <w:spacing w:line="276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B1E">
              <w:rPr>
                <w:rFonts w:ascii="Times New Roman" w:hAnsi="Times New Roman" w:cs="Times New Roman"/>
                <w:i/>
                <w:sz w:val="28"/>
                <w:szCs w:val="28"/>
              </w:rPr>
              <w:t>Друг на друга посмотрели</w:t>
            </w:r>
          </w:p>
          <w:p w:rsidR="00BD3B1E" w:rsidRPr="00BD3B1E" w:rsidRDefault="00BD3B1E" w:rsidP="00BD3B1E">
            <w:pPr>
              <w:tabs>
                <w:tab w:val="left" w:pos="3544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B1E">
              <w:rPr>
                <w:rFonts w:ascii="Times New Roman" w:hAnsi="Times New Roman" w:cs="Times New Roman"/>
                <w:i/>
                <w:sz w:val="28"/>
                <w:szCs w:val="28"/>
              </w:rPr>
              <w:t>И на стульчики присели.</w:t>
            </w:r>
          </w:p>
        </w:tc>
        <w:tc>
          <w:tcPr>
            <w:tcW w:w="3449" w:type="dxa"/>
            <w:vMerge w:val="restart"/>
          </w:tcPr>
          <w:p w:rsidR="006A73BE" w:rsidRDefault="006A73BE" w:rsidP="00BD3B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1E" w:rsidRDefault="00BD3B1E" w:rsidP="00BD3B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1E" w:rsidRDefault="00BD3B1E" w:rsidP="00BD3B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 и трут ладошки друг об друга.</w:t>
            </w:r>
          </w:p>
          <w:p w:rsidR="00BD3B1E" w:rsidRDefault="00BD3B1E" w:rsidP="00BD3B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1E" w:rsidRDefault="00BD3B1E" w:rsidP="00BD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B1E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тепло, жжение.</w:t>
            </w:r>
          </w:p>
          <w:p w:rsidR="00BD3B1E" w:rsidRDefault="00BD3B1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07" w:rsidRDefault="006D2407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P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F9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</w:t>
            </w: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поселок называется «Слип».</w:t>
            </w:r>
          </w:p>
          <w:p w:rsidR="00F83BDE" w:rsidRDefault="00F83BD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DE" w:rsidRDefault="00F83BD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для спуска судов на воду.</w:t>
            </w: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братья Нобели.</w:t>
            </w: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Default="0097029B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83BDE">
              <w:rPr>
                <w:rFonts w:ascii="Times New Roman" w:hAnsi="Times New Roman" w:cs="Times New Roman"/>
                <w:sz w:val="28"/>
                <w:szCs w:val="28"/>
              </w:rPr>
              <w:t xml:space="preserve">ети знакомятся с презентацией  </w:t>
            </w:r>
          </w:p>
          <w:p w:rsidR="00710F99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99" w:rsidRPr="00167EEC" w:rsidRDefault="00710F9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</w:tcPr>
          <w:p w:rsidR="006A73BE" w:rsidRDefault="006A73B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3BDE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ИКТ,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 беседа,</w:t>
            </w:r>
          </w:p>
          <w:p w:rsidR="00F83BDE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F83BDE" w:rsidRDefault="00F83BDE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DE" w:rsidRPr="00167EEC" w:rsidRDefault="00F83BDE" w:rsidP="008D1E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BE" w:rsidRPr="00167EEC" w:rsidTr="008D1E24">
        <w:trPr>
          <w:trHeight w:val="740"/>
        </w:trPr>
        <w:tc>
          <w:tcPr>
            <w:tcW w:w="2830" w:type="dxa"/>
            <w:vMerge/>
          </w:tcPr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BD3B1E" w:rsidRPr="006D2407" w:rsidRDefault="00710F99" w:rsidP="00710F99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D2407">
              <w:rPr>
                <w:rFonts w:ascii="Times New Roman" w:hAnsi="Times New Roman"/>
                <w:i/>
                <w:sz w:val="28"/>
                <w:szCs w:val="28"/>
              </w:rPr>
              <w:t>Формирование игровой и учебной задачи</w:t>
            </w:r>
          </w:p>
        </w:tc>
        <w:tc>
          <w:tcPr>
            <w:tcW w:w="3449" w:type="dxa"/>
            <w:vMerge/>
          </w:tcPr>
          <w:p w:rsidR="006A73BE" w:rsidRPr="00167EEC" w:rsidRDefault="006A73B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6A73BE" w:rsidRPr="00167EEC" w:rsidRDefault="006A73B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BE" w:rsidRPr="00167EEC" w:rsidTr="008D1E24">
        <w:trPr>
          <w:trHeight w:val="740"/>
        </w:trPr>
        <w:tc>
          <w:tcPr>
            <w:tcW w:w="2830" w:type="dxa"/>
            <w:vMerge/>
          </w:tcPr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6A73BE" w:rsidRPr="00167EEC" w:rsidRDefault="006A73BE" w:rsidP="00167EE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710F99" w:rsidRDefault="00710F99" w:rsidP="00710F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Давайте, вспомним как называет наш микрорайон, в котором мы живем?</w:t>
            </w:r>
          </w:p>
          <w:p w:rsidR="00710F99" w:rsidRDefault="00710F99" w:rsidP="00710F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необычное название? Может кто знает, что оно означает?</w:t>
            </w:r>
          </w:p>
          <w:p w:rsidR="00710F99" w:rsidRDefault="00710F99" w:rsidP="00710F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основал поселок «Слип»?</w:t>
            </w:r>
          </w:p>
          <w:p w:rsidR="00B04AE9" w:rsidRDefault="00710F99" w:rsidP="00710F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Действительно, они решили построить на левом берегу Волги судоверфь дел постройки и ремонтных </w:t>
            </w:r>
            <w:r w:rsidR="00B04AE9">
              <w:rPr>
                <w:rFonts w:ascii="Times New Roman" w:hAnsi="Times New Roman"/>
                <w:sz w:val="28"/>
                <w:szCs w:val="28"/>
              </w:rPr>
              <w:t>нефтеналивных барж, судов, баркасов, самоходок.</w:t>
            </w:r>
          </w:p>
          <w:p w:rsidR="00B04AE9" w:rsidRDefault="00B04AE9" w:rsidP="00710F9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Так из близлежащих деревень: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Лосево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Александровское,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Полтинино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 w:rsidR="006D240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лкое собралось много людей, которые рубили лес, строили верфь, благоустраивали улицы.</w:t>
            </w:r>
          </w:p>
          <w:p w:rsidR="00B04AE9" w:rsidRDefault="00B04AE9" w:rsidP="00710F99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4AE9">
              <w:rPr>
                <w:rFonts w:ascii="Times New Roman" w:hAnsi="Times New Roman"/>
                <w:i/>
                <w:sz w:val="28"/>
                <w:szCs w:val="28"/>
              </w:rPr>
              <w:t>Чтение стихотворения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10F99" w:rsidRPr="00B04AE9" w:rsidRDefault="00B04AE9" w:rsidP="00B04AE9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«Мой любимый, желанный СЛИП».</w:t>
            </w:r>
          </w:p>
        </w:tc>
        <w:tc>
          <w:tcPr>
            <w:tcW w:w="3449" w:type="dxa"/>
            <w:vMerge/>
          </w:tcPr>
          <w:p w:rsidR="006A73BE" w:rsidRPr="00167EEC" w:rsidRDefault="006A73B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6A73BE" w:rsidRPr="00167EEC" w:rsidRDefault="006A73B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24" w:rsidRPr="00167EEC" w:rsidTr="008D1E24">
        <w:trPr>
          <w:trHeight w:val="568"/>
        </w:trPr>
        <w:tc>
          <w:tcPr>
            <w:tcW w:w="2830" w:type="dxa"/>
          </w:tcPr>
          <w:p w:rsidR="008D1E24" w:rsidRPr="00B04AE9" w:rsidRDefault="008D1E24" w:rsidP="00B04AE9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B04AE9">
              <w:rPr>
                <w:rFonts w:ascii="Times New Roman" w:hAnsi="Times New Roman"/>
                <w:b/>
                <w:i/>
                <w:sz w:val="28"/>
                <w:szCs w:val="24"/>
              </w:rPr>
              <w:t>Основной</w:t>
            </w:r>
          </w:p>
          <w:p w:rsidR="008D1E24" w:rsidRPr="00B04AE9" w:rsidRDefault="008D1E24" w:rsidP="00B04AE9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B04AE9">
              <w:rPr>
                <w:rFonts w:ascii="Times New Roman" w:hAnsi="Times New Roman"/>
                <w:b/>
                <w:i/>
                <w:sz w:val="28"/>
                <w:szCs w:val="24"/>
              </w:rPr>
              <w:t>этап</w:t>
            </w:r>
          </w:p>
          <w:p w:rsidR="008D1E24" w:rsidRPr="00167EEC" w:rsidRDefault="008D1E24" w:rsidP="009804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401">
              <w:rPr>
                <w:rFonts w:ascii="Times New Roman" w:hAnsi="Times New Roman"/>
                <w:sz w:val="28"/>
                <w:lang w:val="kk-KZ"/>
              </w:rPr>
              <w:t>Организационно- поисковый</w:t>
            </w:r>
          </w:p>
        </w:tc>
        <w:tc>
          <w:tcPr>
            <w:tcW w:w="2147" w:type="dxa"/>
          </w:tcPr>
          <w:p w:rsidR="008D1E24" w:rsidRPr="00B04AE9" w:rsidRDefault="008D1E24" w:rsidP="00B04AE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4AE9">
              <w:rPr>
                <w:rFonts w:ascii="Times New Roman" w:hAnsi="Times New Roman"/>
                <w:sz w:val="28"/>
                <w:szCs w:val="24"/>
              </w:rPr>
              <w:t>Подготовка,</w:t>
            </w:r>
          </w:p>
          <w:p w:rsidR="008D1E24" w:rsidRPr="00B04AE9" w:rsidRDefault="008D1E24" w:rsidP="00B04AE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4AE9">
              <w:rPr>
                <w:rFonts w:ascii="Times New Roman" w:hAnsi="Times New Roman"/>
                <w:sz w:val="28"/>
                <w:szCs w:val="24"/>
              </w:rPr>
              <w:t>придание</w:t>
            </w:r>
          </w:p>
          <w:p w:rsidR="008D1E24" w:rsidRPr="00B04AE9" w:rsidRDefault="008D1E24" w:rsidP="00B04AE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4AE9">
              <w:rPr>
                <w:rFonts w:ascii="Times New Roman" w:hAnsi="Times New Roman"/>
                <w:sz w:val="28"/>
                <w:szCs w:val="24"/>
              </w:rPr>
              <w:t>значимости</w:t>
            </w:r>
          </w:p>
          <w:p w:rsidR="008D1E24" w:rsidRPr="00B04AE9" w:rsidRDefault="008D1E24" w:rsidP="00B04AE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4AE9">
              <w:rPr>
                <w:rFonts w:ascii="Times New Roman" w:hAnsi="Times New Roman"/>
                <w:sz w:val="28"/>
                <w:szCs w:val="24"/>
              </w:rPr>
              <w:t>предстоящей</w:t>
            </w:r>
          </w:p>
          <w:p w:rsidR="008D1E24" w:rsidRPr="00167EEC" w:rsidRDefault="008D1E24" w:rsidP="00B04A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E9">
              <w:rPr>
                <w:rFonts w:ascii="Times New Roman" w:hAnsi="Times New Roman"/>
                <w:sz w:val="28"/>
                <w:szCs w:val="24"/>
              </w:rPr>
              <w:t>деятельности</w:t>
            </w:r>
          </w:p>
        </w:tc>
        <w:tc>
          <w:tcPr>
            <w:tcW w:w="4264" w:type="dxa"/>
          </w:tcPr>
          <w:p w:rsidR="008D1E24" w:rsidRPr="00167EEC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 много лет. Появились первые многоэтажные дома, новые улицы, построены школы и детские сады, поликлиники, магазины, открылся Дом культуры, теннисный корт.</w:t>
            </w:r>
          </w:p>
        </w:tc>
        <w:tc>
          <w:tcPr>
            <w:tcW w:w="3449" w:type="dxa"/>
          </w:tcPr>
          <w:p w:rsidR="008D1E24" w:rsidRDefault="008D1E24" w:rsidP="009702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знакомятся с презентацией  </w:t>
            </w:r>
          </w:p>
          <w:p w:rsidR="008D1E24" w:rsidRPr="00167EEC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</w:tcPr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ИКТ,  </w:t>
            </w: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 беседа,</w:t>
            </w: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8D1E24" w:rsidRPr="00167EEC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24" w:rsidRPr="00167EEC" w:rsidTr="008D1E24">
        <w:trPr>
          <w:trHeight w:val="1227"/>
        </w:trPr>
        <w:tc>
          <w:tcPr>
            <w:tcW w:w="2830" w:type="dxa"/>
            <w:vMerge w:val="restart"/>
          </w:tcPr>
          <w:p w:rsidR="008D1E24" w:rsidRPr="0097029B" w:rsidRDefault="008D1E24" w:rsidP="00B04AE9">
            <w:pPr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97029B">
              <w:rPr>
                <w:rFonts w:ascii="Times New Roman" w:hAnsi="Times New Roman"/>
                <w:sz w:val="28"/>
                <w:szCs w:val="24"/>
              </w:rPr>
              <w:t>Постановка цели</w:t>
            </w:r>
          </w:p>
        </w:tc>
        <w:tc>
          <w:tcPr>
            <w:tcW w:w="2147" w:type="dxa"/>
            <w:vMerge w:val="restart"/>
          </w:tcPr>
          <w:p w:rsidR="008D1E24" w:rsidRPr="0097029B" w:rsidRDefault="008D1E24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7029B">
              <w:rPr>
                <w:rFonts w:ascii="Times New Roman" w:hAnsi="Times New Roman"/>
                <w:sz w:val="28"/>
                <w:szCs w:val="24"/>
              </w:rPr>
              <w:t>Организация направленного внимания</w:t>
            </w:r>
          </w:p>
          <w:p w:rsidR="008D1E24" w:rsidRPr="0097029B" w:rsidRDefault="008D1E24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8D1E24" w:rsidRPr="0097029B" w:rsidRDefault="008D1E24" w:rsidP="00B04AE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8D1E24" w:rsidRDefault="008D1E24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Ребята, а какие улицы нашего микрорайона </w:t>
            </w:r>
            <w:r w:rsidRPr="009702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 знаете? На каких улицах вы живете?</w:t>
            </w:r>
          </w:p>
          <w:p w:rsidR="008D1E24" w:rsidRDefault="008D1E24" w:rsidP="0097029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</w:t>
            </w:r>
          </w:p>
          <w:p w:rsidR="00D63308" w:rsidRPr="0097029B" w:rsidRDefault="00D63308" w:rsidP="0097029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449" w:type="dxa"/>
            <w:vMerge w:val="restart"/>
          </w:tcPr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свой домашний адрес.</w:t>
            </w: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Pr="00980401" w:rsidRDefault="008D1E24" w:rsidP="00167EE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40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</w:t>
            </w: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хотелось бы узнать.</w:t>
            </w: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Pr="00167EEC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все вместе выкладывают название улицы нашего микрорайона «Слип».</w:t>
            </w:r>
          </w:p>
        </w:tc>
        <w:tc>
          <w:tcPr>
            <w:tcW w:w="2189" w:type="dxa"/>
            <w:vMerge/>
          </w:tcPr>
          <w:p w:rsidR="008D1E24" w:rsidRPr="00167EEC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24" w:rsidRPr="00167EEC" w:rsidTr="008D1E24">
        <w:trPr>
          <w:trHeight w:val="70"/>
        </w:trPr>
        <w:tc>
          <w:tcPr>
            <w:tcW w:w="2830" w:type="dxa"/>
            <w:vMerge/>
          </w:tcPr>
          <w:p w:rsidR="008D1E24" w:rsidRPr="0097029B" w:rsidRDefault="008D1E24" w:rsidP="00B04AE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47" w:type="dxa"/>
            <w:vMerge/>
          </w:tcPr>
          <w:p w:rsidR="008D1E24" w:rsidRPr="0097029B" w:rsidRDefault="008D1E24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4" w:type="dxa"/>
            <w:tcBorders>
              <w:bottom w:val="nil"/>
            </w:tcBorders>
          </w:tcPr>
          <w:p w:rsidR="008D1E24" w:rsidRDefault="008D1E24" w:rsidP="0097029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97029B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Игра «Мой домашний адрес»</w:t>
            </w:r>
          </w:p>
          <w:p w:rsidR="008D1E24" w:rsidRDefault="008D1E24" w:rsidP="0097029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8D1E24" w:rsidRDefault="008D1E24" w:rsidP="0097029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  <w:p w:rsidR="008D1E24" w:rsidRDefault="008D1E24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Ребята, а вы хотели бы узнать почему и в честь кого названа улица на которой вы живете? </w:t>
            </w:r>
          </w:p>
          <w:p w:rsidR="008D1E24" w:rsidRDefault="008D1E24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D1E24" w:rsidRDefault="008D1E24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Тогда предлагаю вам отправится в историю.</w:t>
            </w:r>
          </w:p>
          <w:p w:rsidR="008D1E24" w:rsidRPr="00A93D70" w:rsidRDefault="008D1E24" w:rsidP="00A93D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A93D7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Динамическая пауза</w:t>
            </w:r>
          </w:p>
          <w:p w:rsidR="008D1E24" w:rsidRPr="008D1E24" w:rsidRDefault="008D1E24" w:rsidP="008D1E2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Для того, чтобы узнать о какой улице мы сегодня с вами поговорим, я предлагаю вам поставить </w:t>
            </w:r>
            <w:r w:rsidRPr="00A93D7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уквы по порядку номеров шариков и у нас получится название улицы, которая носит фамилию героя Советского союза</w:t>
            </w:r>
            <w:r w:rsidRPr="00A93D7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 (</w:t>
            </w:r>
            <w:r w:rsidRPr="00A93D70"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  <w:t>Колышкин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  <w:t>а).</w:t>
            </w:r>
          </w:p>
        </w:tc>
        <w:tc>
          <w:tcPr>
            <w:tcW w:w="3449" w:type="dxa"/>
            <w:vMerge/>
          </w:tcPr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8D1E24" w:rsidRPr="00167EEC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24" w:rsidRPr="00167EEC" w:rsidTr="008D1E24">
        <w:trPr>
          <w:trHeight w:val="70"/>
        </w:trPr>
        <w:tc>
          <w:tcPr>
            <w:tcW w:w="2830" w:type="dxa"/>
            <w:vMerge/>
          </w:tcPr>
          <w:p w:rsidR="008D1E24" w:rsidRPr="0097029B" w:rsidRDefault="008D1E24" w:rsidP="00B04AE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47" w:type="dxa"/>
            <w:vMerge/>
          </w:tcPr>
          <w:p w:rsidR="008D1E24" w:rsidRPr="0097029B" w:rsidRDefault="008D1E24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4" w:type="dxa"/>
            <w:tcBorders>
              <w:top w:val="nil"/>
            </w:tcBorders>
          </w:tcPr>
          <w:p w:rsidR="008D1E24" w:rsidRPr="00BC7273" w:rsidRDefault="008D1E24" w:rsidP="00BC727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49" w:type="dxa"/>
            <w:vMerge/>
          </w:tcPr>
          <w:p w:rsidR="008D1E24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8D1E24" w:rsidRPr="00167EEC" w:rsidRDefault="008D1E24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01" w:rsidRPr="00167EEC" w:rsidTr="008D1E24">
        <w:trPr>
          <w:trHeight w:val="1266"/>
        </w:trPr>
        <w:tc>
          <w:tcPr>
            <w:tcW w:w="2830" w:type="dxa"/>
          </w:tcPr>
          <w:p w:rsidR="00980401" w:rsidRPr="00980401" w:rsidRDefault="00980401" w:rsidP="00B04AE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0401">
              <w:rPr>
                <w:rFonts w:ascii="Times New Roman" w:hAnsi="Times New Roman" w:cs="Times New Roman"/>
                <w:sz w:val="28"/>
              </w:rPr>
              <w:t xml:space="preserve">Восприятие и усвоение нового </w:t>
            </w:r>
            <w:r w:rsidRPr="00980401">
              <w:rPr>
                <w:rFonts w:ascii="Times New Roman" w:hAnsi="Times New Roman" w:cs="Times New Roman"/>
                <w:sz w:val="36"/>
                <w:szCs w:val="24"/>
              </w:rPr>
              <w:t xml:space="preserve">  </w:t>
            </w:r>
          </w:p>
        </w:tc>
        <w:tc>
          <w:tcPr>
            <w:tcW w:w="2147" w:type="dxa"/>
          </w:tcPr>
          <w:p w:rsidR="00980401" w:rsidRDefault="00980401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BC7273" w:rsidRPr="0097029B" w:rsidRDefault="00BC7273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4" w:type="dxa"/>
          </w:tcPr>
          <w:p w:rsidR="00BC7273" w:rsidRDefault="00BC7273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Сегодня, мы познакомимся с улицей </w:t>
            </w:r>
            <w:r w:rsidR="00FC0B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контр-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адмирала Колышкина, которая расположена в середине поселка. </w:t>
            </w:r>
          </w:p>
          <w:p w:rsidR="00BC7273" w:rsidRDefault="00BC7273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Может, кто скажет,</w:t>
            </w:r>
            <w:r w:rsidR="00F83B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как эту улицу называли раньше?</w:t>
            </w:r>
          </w:p>
          <w:p w:rsidR="00980401" w:rsidRDefault="00BC7273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Прежнее ее название – Средний проезд.</w:t>
            </w:r>
          </w:p>
          <w:p w:rsidR="00BD7707" w:rsidRDefault="00BD7707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названа эта улицы в честь Героя Советского Союза, легендарного моряка-подводника </w:t>
            </w:r>
            <w:r w:rsidRPr="00BD770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Александра       Ивановича Колышкина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. </w:t>
            </w:r>
            <w:r w:rsidR="00D26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Родился он 21 авгу</w:t>
            </w:r>
            <w:r w:rsidR="00A543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ста 1902 года в деревне </w:t>
            </w:r>
            <w:proofErr w:type="spellStart"/>
            <w:r w:rsidR="00A543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Крутец</w:t>
            </w:r>
            <w:proofErr w:type="spellEnd"/>
            <w:r w:rsidR="00A543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</w:t>
            </w:r>
            <w:r w:rsidR="00D26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ыбинского района Ярославской области. Закончив </w:t>
            </w:r>
            <w:r w:rsid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  <w:r w:rsidR="00D26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класса сельской школы, рано познал труд, помогал своим родителям. Будучи еще маленьким очень любил Волгу, любовался судами и мечтал стать капитаном. Уехав из деревни поступил работать матросам на пароход, шесть лет плавал по Волге, Неве, Шексне.</w:t>
            </w:r>
          </w:p>
          <w:p w:rsidR="00D2681F" w:rsidRDefault="00D2681F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Ребята, а вы знаете какие города стоят на этих реках?</w:t>
            </w:r>
          </w:p>
          <w:p w:rsidR="00D2681F" w:rsidRDefault="00D2681F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2681F" w:rsidRDefault="00D2681F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2681F" w:rsidRDefault="00D2681F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2681F" w:rsidRDefault="00D2681F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2681F" w:rsidRDefault="00D2681F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1638" w:rsidRDefault="00D2681F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</w:t>
            </w:r>
            <w:r w:rsidR="002616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1924 году заканчивает школу рулевых-сигнальщиков, затем служит старшиной рулевых и боцманом на корабле </w:t>
            </w:r>
            <w:r w:rsid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</w:t>
            </w:r>
            <w:proofErr w:type="gramStart"/>
            <w:r w:rsid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2616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gramEnd"/>
            <w:r w:rsidR="002616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Серп и молот». Потом поступает в Ленинграде в военно-морское училище и получает назначение быть командиром дивизиона подводных лодок Северного флота. </w:t>
            </w:r>
          </w:p>
          <w:p w:rsidR="00D2681F" w:rsidRDefault="00261638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А, что такое дивизион?  </w:t>
            </w:r>
            <w:r w:rsidR="006D24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D26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322489" w:rsidRDefault="00322489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Здесь и застала Ивана Александровича Великая Отечественная Война (ВОВ).</w:t>
            </w:r>
          </w:p>
          <w:p w:rsidR="00FC0BFF" w:rsidRDefault="00FC0BFF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Ребята, а то вы знаете о ВОВ?</w:t>
            </w:r>
          </w:p>
          <w:p w:rsidR="001C1E9C" w:rsidRDefault="00322489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Он требовал от командиров подводных лодок – воевать смело и грамотно. </w:t>
            </w:r>
          </w:p>
          <w:p w:rsidR="006D2407" w:rsidRDefault="00322489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«Помните, товарищи –говорил он – на войне побеждает только тот, кто не боится погибнуть</w:t>
            </w:r>
            <w:r w:rsidR="001C1E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!»</w:t>
            </w:r>
          </w:p>
          <w:p w:rsidR="00CA506C" w:rsidRDefault="001C1E9C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Иван Александрович шел на самые опасные операции, прорывался через сильное охранение, топил вражеские корабли. </w:t>
            </w:r>
          </w:p>
          <w:p w:rsidR="00CA506C" w:rsidRDefault="00CA506C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Однажды лодка на которой находился И.А. Колышкин, атаковала и потопила крупный вражеский флот, но и сама получила тяжелое повреждение и потеряла ход. Лодку стало быстро относить к вражеским берегам. Спасала находчивость. Случилось то, чего не видел еще флот. Матросы быстро сшили паруса из брезентовых чехлов, натянули их и под парусами ушли от берегов в море, а там их спасли подводники.</w:t>
            </w:r>
          </w:p>
          <w:p w:rsidR="00CA506C" w:rsidRDefault="001C1E9C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годы войны слава об отважном подводнике Колышкине гремела на всех морях нашей Родины, они потопили 244 вражеских корабля. В 1942 году Ивану Александровичу было присвоено звание Героя Советского Союза. </w:t>
            </w:r>
          </w:p>
          <w:p w:rsidR="001C1E9C" w:rsidRDefault="00CA506C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После войны контр-адмирал И.А.  Колышкин был начальником военно-морского училища им. П.С. Нахимова, работал в Главном Морском штабе. </w:t>
            </w:r>
            <w:r w:rsidR="001C1E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  <w:p w:rsidR="006D2407" w:rsidRDefault="00CA506C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Он написал книгу «В глубинах полярных морей», которая является прекрасным памятни</w:t>
            </w:r>
            <w:r w:rsidR="00FC0B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 героям-подводникам, отстояв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шим морские рубежи нашей Родины.</w:t>
            </w:r>
          </w:p>
          <w:p w:rsidR="00FC0BFF" w:rsidRDefault="00FC0BFF" w:rsidP="009702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960F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Вот таким был храбрый и отважный </w:t>
            </w:r>
            <w:r w:rsidR="003E5D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-адмирал Иван Александрович Колышкин.</w:t>
            </w:r>
          </w:p>
          <w:p w:rsidR="00FC0BFF" w:rsidRDefault="00FC0BFF" w:rsidP="009702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Теперь вы знаете в честь какого знаменитого человека названа одна из улиц нашего микрорайона.</w:t>
            </w:r>
          </w:p>
          <w:p w:rsidR="00FC0BFF" w:rsidRDefault="00FC0BFF" w:rsidP="009702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Мы с вами обязательно познакомимся с каждой улицей нашей малой Родины. </w:t>
            </w:r>
          </w:p>
          <w:p w:rsidR="00F83BDE" w:rsidRPr="00980401" w:rsidRDefault="00766869" w:rsidP="009702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Предлагаю вам найти на нашем макета микрорайона «Слип» улицу контр-адмирала Колышкина и отметить ее протяженность флажками.</w:t>
            </w:r>
          </w:p>
        </w:tc>
        <w:tc>
          <w:tcPr>
            <w:tcW w:w="3449" w:type="dxa"/>
          </w:tcPr>
          <w:p w:rsidR="00980401" w:rsidRDefault="00980401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273" w:rsidRDefault="00BC7273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273" w:rsidRDefault="00BC7273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DE" w:rsidRDefault="00F83BDE" w:rsidP="00167EE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273" w:rsidRDefault="00BC7273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proofErr w:type="gramStart"/>
            <w:r w:rsidRPr="00BC7273">
              <w:rPr>
                <w:rFonts w:ascii="Times New Roman" w:hAnsi="Times New Roman" w:cs="Times New Roman"/>
                <w:i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не слышали, затрудняемся ответить.</w:t>
            </w: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F83BD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знакомятся с презентацией.</w:t>
            </w: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81F" w:rsidRDefault="00D2681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детей: 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3224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224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2681F">
              <w:rPr>
                <w:rFonts w:ascii="Times New Roman" w:hAnsi="Times New Roman" w:cs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Ярославль (если дети затрудняются педагог задает наводящие вопросы). </w:t>
            </w:r>
            <w:r w:rsidRPr="00D26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38" w:rsidRDefault="00261638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2489">
              <w:rPr>
                <w:rFonts w:ascii="Times New Roman" w:hAnsi="Times New Roman" w:cs="Times New Roman"/>
                <w:sz w:val="28"/>
                <w:szCs w:val="28"/>
              </w:rPr>
              <w:t>Отряд.</w:t>
            </w:r>
          </w:p>
          <w:p w:rsidR="00FC0BFF" w:rsidRDefault="00FC0BF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FF" w:rsidRDefault="00FC0BF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FF" w:rsidRDefault="00FC0BF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FF" w:rsidRDefault="00FC0BFF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Русские люди воевали против фашистов. Погибло много людей. </w:t>
            </w:r>
            <w:r w:rsidR="00766869">
              <w:rPr>
                <w:rFonts w:ascii="Times New Roman" w:hAnsi="Times New Roman" w:cs="Times New Roman"/>
                <w:sz w:val="28"/>
                <w:szCs w:val="28"/>
              </w:rPr>
              <w:t>Гитлер хотел завладеть всем миром. Война длилась 4 года. Люди голодали, не спали.</w:t>
            </w: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бомбежки. </w:t>
            </w: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DE" w:rsidRDefault="00F83BDE" w:rsidP="00F83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знакомятся с презентацией.</w:t>
            </w: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BDE" w:rsidRDefault="00F83BDE" w:rsidP="00F83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знакомятся с презентацией.</w:t>
            </w: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7668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отмечают начало </w:t>
            </w:r>
            <w:proofErr w:type="gramStart"/>
            <w:r w:rsidR="00F83B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улицы</w:t>
            </w:r>
            <w:r w:rsidR="00F83BDE">
              <w:rPr>
                <w:rFonts w:ascii="Times New Roman" w:hAnsi="Times New Roman" w:cs="Times New Roman"/>
                <w:sz w:val="28"/>
                <w:szCs w:val="28"/>
              </w:rPr>
              <w:t xml:space="preserve"> Колышкина.</w:t>
            </w:r>
          </w:p>
        </w:tc>
        <w:tc>
          <w:tcPr>
            <w:tcW w:w="2189" w:type="dxa"/>
          </w:tcPr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ИКТ,  </w:t>
            </w: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рассказ, беседа,</w:t>
            </w: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  <w:p w:rsidR="00980401" w:rsidRPr="00167EEC" w:rsidRDefault="00980401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29B" w:rsidRPr="00167EEC" w:rsidTr="008D1E24">
        <w:trPr>
          <w:trHeight w:val="1266"/>
        </w:trPr>
        <w:tc>
          <w:tcPr>
            <w:tcW w:w="2830" w:type="dxa"/>
          </w:tcPr>
          <w:p w:rsidR="0097029B" w:rsidRPr="0097029B" w:rsidRDefault="0097029B" w:rsidP="00B04AE9">
            <w:pPr>
              <w:jc w:val="center"/>
              <w:rPr>
                <w:rFonts w:ascii="Times New Roman" w:hAnsi="Times New Roman"/>
                <w:b/>
                <w:i/>
                <w:sz w:val="28"/>
                <w:lang w:val="kk-KZ"/>
              </w:rPr>
            </w:pPr>
            <w:r w:rsidRPr="0097029B">
              <w:rPr>
                <w:rFonts w:ascii="Times New Roman" w:hAnsi="Times New Roman"/>
                <w:b/>
                <w:i/>
                <w:sz w:val="28"/>
                <w:lang w:val="kk-KZ"/>
              </w:rPr>
              <w:t>Заключительный  этап</w:t>
            </w:r>
          </w:p>
          <w:p w:rsidR="0097029B" w:rsidRDefault="0097029B" w:rsidP="0097029B">
            <w:pPr>
              <w:rPr>
                <w:rFonts w:ascii="Times New Roman" w:hAnsi="Times New Roman"/>
                <w:sz w:val="28"/>
                <w:lang w:val="kk-KZ"/>
              </w:rPr>
            </w:pPr>
          </w:p>
          <w:p w:rsidR="0097029B" w:rsidRPr="0097029B" w:rsidRDefault="00980401" w:rsidP="00B04AE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Рефлексия</w:t>
            </w:r>
          </w:p>
        </w:tc>
        <w:tc>
          <w:tcPr>
            <w:tcW w:w="2147" w:type="dxa"/>
          </w:tcPr>
          <w:p w:rsidR="00F83BDE" w:rsidRPr="00F83BDE" w:rsidRDefault="00F83BDE" w:rsidP="00F83BD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3BDE">
              <w:rPr>
                <w:rFonts w:ascii="Times New Roman" w:hAnsi="Times New Roman"/>
                <w:sz w:val="28"/>
                <w:szCs w:val="24"/>
              </w:rPr>
              <w:t>Создание условий для эмоционально-</w:t>
            </w:r>
          </w:p>
          <w:p w:rsidR="00F83BDE" w:rsidRPr="00F83BDE" w:rsidRDefault="00F83BDE" w:rsidP="00F83BD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3BDE">
              <w:rPr>
                <w:rFonts w:ascii="Times New Roman" w:hAnsi="Times New Roman"/>
                <w:sz w:val="28"/>
                <w:szCs w:val="24"/>
              </w:rPr>
              <w:t>положительно-</w:t>
            </w:r>
          </w:p>
          <w:p w:rsidR="00F83BDE" w:rsidRPr="00F83BDE" w:rsidRDefault="00F83BDE" w:rsidP="00F83BD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83BDE">
              <w:rPr>
                <w:rFonts w:ascii="Times New Roman" w:hAnsi="Times New Roman"/>
                <w:sz w:val="28"/>
                <w:szCs w:val="24"/>
              </w:rPr>
              <w:t>го</w:t>
            </w:r>
            <w:proofErr w:type="spellEnd"/>
            <w:r w:rsidRPr="00F83BDE">
              <w:rPr>
                <w:rFonts w:ascii="Times New Roman" w:hAnsi="Times New Roman"/>
                <w:sz w:val="28"/>
                <w:szCs w:val="24"/>
              </w:rPr>
              <w:t xml:space="preserve"> завершения мероприятия</w:t>
            </w:r>
          </w:p>
          <w:p w:rsidR="0097029B" w:rsidRPr="0097029B" w:rsidRDefault="0097029B" w:rsidP="0097029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64" w:type="dxa"/>
          </w:tcPr>
          <w:p w:rsidR="00F83BDE" w:rsidRPr="00F83BDE" w:rsidRDefault="00F83BD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- </w:t>
            </w:r>
            <w:r w:rsidRPr="00CE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вы еще дошкольники, вам еще предстоит делать великие, добрые дела. А пока вам нужно любить свой город, а любить – значит знать его историю.</w:t>
            </w:r>
          </w:p>
          <w:p w:rsidR="006D2407" w:rsidRDefault="006D2407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76686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Игра «Закончи предложение» </w:t>
            </w:r>
            <w:r w:rsidR="0076686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</w:t>
            </w:r>
          </w:p>
          <w:p w:rsidR="00766869" w:rsidRDefault="00766869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Ребята, я предлагаю вам вспомнить, что мы сегодня с вами узнали? </w:t>
            </w:r>
          </w:p>
          <w:p w:rsidR="00766869" w:rsidRDefault="00766869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 начинаю предложение, а кому я кину мяч заканчивает.</w:t>
            </w:r>
          </w:p>
          <w:p w:rsidR="00766869" w:rsidRDefault="00766869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Контр-адмирала Колышкин зовут …</w:t>
            </w:r>
          </w:p>
          <w:p w:rsidR="00766869" w:rsidRDefault="00766869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Раньше улица Колышкина называлась …</w:t>
            </w:r>
          </w:p>
          <w:p w:rsidR="00CE09AE" w:rsidRDefault="00766869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 Александрович родился в деревне…</w:t>
            </w:r>
          </w:p>
          <w:p w:rsidR="00CE09AE" w:rsidRDefault="00CE09A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Маленький Иван мечтал стать…</w:t>
            </w:r>
          </w:p>
          <w:p w:rsidR="00CE09AE" w:rsidRPr="00766869" w:rsidRDefault="00CE09A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Корабль на котором служил   старшиной рулевых и боцманом Иван Александрович называется …                      </w:t>
            </w:r>
          </w:p>
          <w:p w:rsidR="006D2407" w:rsidRDefault="00CE09A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началась ВОВ он был командиром…</w:t>
            </w:r>
          </w:p>
          <w:p w:rsidR="00CE09AE" w:rsidRDefault="00CE09A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Колышкин требовал от командиров воевать…</w:t>
            </w:r>
          </w:p>
          <w:p w:rsidR="00CE09AE" w:rsidRDefault="00CE09A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Хитрость которую проявил Иван Александрович в одном из боев…</w:t>
            </w:r>
          </w:p>
          <w:p w:rsidR="00CE09AE" w:rsidRDefault="00CE09A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9AE" w:rsidRDefault="00CE09A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Дивизия Колышкина за время войны потопила….</w:t>
            </w:r>
          </w:p>
          <w:p w:rsidR="00CE09AE" w:rsidRDefault="005838F3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Ивану Александровичу было присвоено звание…</w:t>
            </w:r>
          </w:p>
          <w:p w:rsidR="005838F3" w:rsidRDefault="005838F3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он написал книгу …</w:t>
            </w:r>
          </w:p>
          <w:p w:rsidR="00CE09AE" w:rsidRDefault="00CE09AE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9AE" w:rsidRPr="00F83BDE" w:rsidRDefault="005838F3" w:rsidP="005838F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3B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Вопросы для самоанализа каждого ребенка своей деятельности:</w:t>
            </w:r>
          </w:p>
          <w:p w:rsidR="005838F3" w:rsidRDefault="005838F3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узнали сегодня что-нибудь новое?</w:t>
            </w:r>
          </w:p>
          <w:p w:rsidR="005838F3" w:rsidRDefault="005838F3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Возникли ли у вас какие-либо затруднения?</w:t>
            </w:r>
          </w:p>
          <w:p w:rsidR="005838F3" w:rsidRDefault="005838F3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Вам понравилось наше сегодняшнее путешествие в историю?</w:t>
            </w:r>
          </w:p>
          <w:p w:rsidR="00317295" w:rsidRPr="00CE09AE" w:rsidRDefault="00317295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8F3" w:rsidRDefault="005838F3" w:rsidP="00BD77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9B" w:rsidRPr="00F83BDE" w:rsidRDefault="005838F3" w:rsidP="00F83BD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Предлагаю вам улыбнуться друг другу и подарить хорошее настроение другим </w:t>
            </w:r>
            <w:r w:rsidR="00F8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целый день.</w:t>
            </w:r>
          </w:p>
        </w:tc>
        <w:tc>
          <w:tcPr>
            <w:tcW w:w="3449" w:type="dxa"/>
          </w:tcPr>
          <w:p w:rsidR="0097029B" w:rsidRDefault="0097029B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407" w:rsidRDefault="006D2407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9" w:rsidRDefault="00766869" w:rsidP="006D240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766869" w:rsidRDefault="00766869" w:rsidP="006D240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766869" w:rsidRDefault="00766869" w:rsidP="006D240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766869" w:rsidRDefault="00766869" w:rsidP="006D240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766869" w:rsidRPr="00CE09AE" w:rsidRDefault="00766869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</w:t>
            </w:r>
            <w:r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 Александрович</w:t>
            </w:r>
          </w:p>
          <w:p w:rsidR="00CE09AE" w:rsidRP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66869" w:rsidRPr="00CE09AE" w:rsidRDefault="00766869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Средний проезд</w:t>
            </w:r>
          </w:p>
          <w:p w:rsidR="00766869" w:rsidRPr="00CE09AE" w:rsidRDefault="00766869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66869" w:rsidRP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proofErr w:type="spellStart"/>
            <w:r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Крутец</w:t>
            </w:r>
            <w:proofErr w:type="spellEnd"/>
          </w:p>
          <w:p w:rsidR="00CE09AE" w:rsidRP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- Капитаном</w:t>
            </w:r>
          </w:p>
          <w:p w:rsidR="00CE09AE" w:rsidRP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«Серп и молот»</w:t>
            </w:r>
          </w:p>
          <w:p w:rsidR="00CE09AE" w:rsidRP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E09AE" w:rsidRP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Дивизиона подводных лодок Северного флота.</w:t>
            </w:r>
          </w:p>
          <w:p w:rsid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Смело и грамотно</w:t>
            </w:r>
          </w:p>
          <w:p w:rsidR="00CE09AE" w:rsidRP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Дал приказ сшить матросам паруса из брезента и уйти от врага.</w:t>
            </w:r>
          </w:p>
          <w:p w:rsid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E09AE" w:rsidRDefault="00CE09A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- 244 вражеских корабля</w:t>
            </w:r>
          </w:p>
          <w:p w:rsidR="00CE09AE" w:rsidRDefault="005838F3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Героя Советского Союза</w:t>
            </w:r>
          </w:p>
          <w:p w:rsidR="005838F3" w:rsidRDefault="005838F3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«В глубинах полярных морей»</w:t>
            </w:r>
          </w:p>
          <w:p w:rsidR="005838F3" w:rsidRDefault="005838F3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838F3" w:rsidRDefault="005838F3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838F3" w:rsidRDefault="005838F3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83BDE" w:rsidRDefault="00F83BD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83BDE" w:rsidRDefault="00F83BD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83BDE" w:rsidRDefault="00F83BD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83BDE" w:rsidRDefault="00F83BD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83BDE" w:rsidRDefault="00F83BD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83BDE" w:rsidRDefault="00F83BDE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D2407" w:rsidRPr="00CE09AE" w:rsidRDefault="005838F3" w:rsidP="006D240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Дети работают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 карточками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для </w:t>
            </w:r>
            <w:r w:rsidR="006D2407"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самоанализа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деятельности</w:t>
            </w:r>
            <w:r w:rsidR="006D2407"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D2407" w:rsidRPr="00CE09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D2407" w:rsidRDefault="006D2407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F3" w:rsidRDefault="005838F3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F3" w:rsidRDefault="005838F3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355" w:rsidRDefault="00A54355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355" w:rsidRDefault="00A54355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8F3" w:rsidRDefault="00F83BDE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</w:t>
            </w:r>
            <w:r w:rsidR="005838F3">
              <w:rPr>
                <w:rFonts w:ascii="Times New Roman" w:hAnsi="Times New Roman" w:cs="Times New Roman"/>
                <w:sz w:val="28"/>
                <w:szCs w:val="28"/>
              </w:rPr>
              <w:t>улыбаются друг другу.</w:t>
            </w:r>
          </w:p>
        </w:tc>
        <w:tc>
          <w:tcPr>
            <w:tcW w:w="2189" w:type="dxa"/>
          </w:tcPr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295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1E24" w:rsidRDefault="008D1E24" w:rsidP="008D1E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  <w:r w:rsidR="00317295">
              <w:rPr>
                <w:rFonts w:ascii="Times New Roman" w:hAnsi="Times New Roman" w:cs="Times New Roman"/>
                <w:sz w:val="28"/>
                <w:szCs w:val="28"/>
              </w:rPr>
              <w:t>упражнение.</w:t>
            </w:r>
          </w:p>
          <w:p w:rsidR="0097029B" w:rsidRPr="00167EEC" w:rsidRDefault="0097029B" w:rsidP="00167E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EEC" w:rsidRDefault="00167EEC" w:rsidP="003172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F59A7">
        <w:rPr>
          <w:rFonts w:ascii="Times New Roman" w:hAnsi="Times New Roman" w:cs="Times New Roman"/>
          <w:b/>
          <w:i/>
          <w:sz w:val="28"/>
        </w:rPr>
        <w:lastRenderedPageBreak/>
        <w:t>Технологическая карта</w:t>
      </w:r>
      <w:r w:rsidR="00A54355">
        <w:rPr>
          <w:rFonts w:ascii="Times New Roman" w:hAnsi="Times New Roman" w:cs="Times New Roman"/>
          <w:b/>
          <w:i/>
          <w:sz w:val="28"/>
        </w:rPr>
        <w:t xml:space="preserve"> непосредственно образовательной деятельности по познавательному развитию</w:t>
      </w:r>
      <w:r w:rsidRPr="005F59A7">
        <w:rPr>
          <w:rFonts w:ascii="Times New Roman" w:hAnsi="Times New Roman" w:cs="Times New Roman"/>
          <w:b/>
          <w:i/>
          <w:sz w:val="28"/>
        </w:rPr>
        <w:t xml:space="preserve"> </w:t>
      </w:r>
      <w:r w:rsidR="00A54355">
        <w:rPr>
          <w:rFonts w:ascii="Times New Roman" w:hAnsi="Times New Roman" w:cs="Times New Roman"/>
          <w:b/>
          <w:i/>
          <w:sz w:val="28"/>
        </w:rPr>
        <w:t xml:space="preserve">из цикла «Улицы микрорайона «Слип»» на тему: </w:t>
      </w:r>
      <w:r w:rsidRPr="005F59A7">
        <w:rPr>
          <w:rFonts w:ascii="Times New Roman" w:hAnsi="Times New Roman" w:cs="Times New Roman"/>
          <w:b/>
          <w:i/>
          <w:sz w:val="28"/>
        </w:rPr>
        <w:t>«Знакомство с улице</w:t>
      </w:r>
      <w:r w:rsidR="000E1E10">
        <w:rPr>
          <w:rFonts w:ascii="Times New Roman" w:hAnsi="Times New Roman" w:cs="Times New Roman"/>
          <w:b/>
          <w:i/>
          <w:sz w:val="28"/>
        </w:rPr>
        <w:t>й</w:t>
      </w:r>
      <w:r w:rsidRPr="005F59A7">
        <w:rPr>
          <w:rFonts w:ascii="Times New Roman" w:hAnsi="Times New Roman" w:cs="Times New Roman"/>
          <w:b/>
          <w:i/>
          <w:sz w:val="28"/>
        </w:rPr>
        <w:t xml:space="preserve"> </w:t>
      </w:r>
      <w:r w:rsidR="00A54355">
        <w:rPr>
          <w:rFonts w:ascii="Times New Roman" w:hAnsi="Times New Roman" w:cs="Times New Roman"/>
          <w:b/>
          <w:i/>
          <w:sz w:val="28"/>
        </w:rPr>
        <w:t xml:space="preserve">имени </w:t>
      </w:r>
      <w:r w:rsidR="00D63308">
        <w:rPr>
          <w:rFonts w:ascii="Times New Roman" w:hAnsi="Times New Roman" w:cs="Times New Roman"/>
          <w:b/>
          <w:i/>
          <w:sz w:val="28"/>
        </w:rPr>
        <w:t>контр-</w:t>
      </w:r>
      <w:r>
        <w:rPr>
          <w:rFonts w:ascii="Times New Roman" w:hAnsi="Times New Roman" w:cs="Times New Roman"/>
          <w:b/>
          <w:i/>
          <w:sz w:val="28"/>
        </w:rPr>
        <w:t xml:space="preserve">адмирала </w:t>
      </w:r>
      <w:r w:rsidRPr="005F59A7">
        <w:rPr>
          <w:rFonts w:ascii="Times New Roman" w:hAnsi="Times New Roman" w:cs="Times New Roman"/>
          <w:b/>
          <w:i/>
          <w:sz w:val="28"/>
        </w:rPr>
        <w:t>Колышкина»</w:t>
      </w:r>
    </w:p>
    <w:p w:rsidR="00A54355" w:rsidRPr="005F59A7" w:rsidRDefault="00A54355" w:rsidP="003172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AB672E" w:rsidRDefault="00AB672E"/>
    <w:sectPr w:rsidR="00AB672E" w:rsidSect="00167EEC">
      <w:pgSz w:w="16838" w:h="11906" w:orient="landscape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0B8D"/>
    <w:multiLevelType w:val="hybridMultilevel"/>
    <w:tmpl w:val="1CA41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253A"/>
    <w:multiLevelType w:val="hybridMultilevel"/>
    <w:tmpl w:val="F6CCA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30A9A"/>
    <w:multiLevelType w:val="multilevel"/>
    <w:tmpl w:val="E52C5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6A7B9B"/>
    <w:multiLevelType w:val="hybridMultilevel"/>
    <w:tmpl w:val="4008C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455B3"/>
    <w:multiLevelType w:val="hybridMultilevel"/>
    <w:tmpl w:val="D3E2F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EC"/>
    <w:rsid w:val="000E1E10"/>
    <w:rsid w:val="00167EEC"/>
    <w:rsid w:val="001C1E9C"/>
    <w:rsid w:val="00261638"/>
    <w:rsid w:val="00317295"/>
    <w:rsid w:val="00322489"/>
    <w:rsid w:val="00326438"/>
    <w:rsid w:val="003E5D4E"/>
    <w:rsid w:val="00500502"/>
    <w:rsid w:val="005838F3"/>
    <w:rsid w:val="006A73BE"/>
    <w:rsid w:val="006D2407"/>
    <w:rsid w:val="00710F99"/>
    <w:rsid w:val="00766869"/>
    <w:rsid w:val="008D1E24"/>
    <w:rsid w:val="0097029B"/>
    <w:rsid w:val="00980401"/>
    <w:rsid w:val="00A54355"/>
    <w:rsid w:val="00A93D70"/>
    <w:rsid w:val="00AB672E"/>
    <w:rsid w:val="00B04AE9"/>
    <w:rsid w:val="00BC7273"/>
    <w:rsid w:val="00BD3B1E"/>
    <w:rsid w:val="00BD7707"/>
    <w:rsid w:val="00CA506C"/>
    <w:rsid w:val="00CE09AE"/>
    <w:rsid w:val="00D2681F"/>
    <w:rsid w:val="00D63308"/>
    <w:rsid w:val="00F83BDE"/>
    <w:rsid w:val="00F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120C-FD98-481E-8A4B-F92BB90C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67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67EE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67EE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c2">
    <w:name w:val="c2"/>
    <w:rsid w:val="0031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2014-11-04T09:47:00Z</dcterms:created>
  <dcterms:modified xsi:type="dcterms:W3CDTF">2014-11-05T17:52:00Z</dcterms:modified>
</cp:coreProperties>
</file>